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A9F2AF" w14:textId="0DD002F6" w:rsidR="00C448C1" w:rsidRPr="00C448C1" w:rsidRDefault="00F66431" w:rsidP="00C448C1">
      <w:pPr>
        <w:jc w:val="center"/>
        <w:rPr>
          <w:b/>
          <w:bCs/>
          <w:sz w:val="28"/>
          <w:szCs w:val="28"/>
          <w:lang w:val="cs-CZ"/>
        </w:rPr>
      </w:pPr>
      <w:r w:rsidRPr="00BF5FC2">
        <w:rPr>
          <w:b/>
          <w:bCs/>
          <w:sz w:val="28"/>
          <w:szCs w:val="28"/>
          <w:lang w:val="cs-CZ"/>
        </w:rPr>
        <w:t xml:space="preserve">Závěrečná zpráva </w:t>
      </w:r>
    </w:p>
    <w:p w14:paraId="3E7A0070" w14:textId="391A043C" w:rsidR="008C68CE" w:rsidRDefault="00C448C1">
      <w:pPr>
        <w:rPr>
          <w:lang w:val="cs-CZ"/>
        </w:rPr>
      </w:pPr>
      <w:r>
        <w:rPr>
          <w:lang w:val="cs-CZ"/>
        </w:rPr>
        <w:t>Rok 2021 jsme začali stejně jako jsme skončili a to online schůzkami. Abychom trochu oživili naše online působení uspořádali jsme několik zajímavých akcí online. Vyhlásili jsme „Jarní novinářskou soutěž“ a na konci roku „vydali“ náš jedinečný časopis. Nechyběli typy na výlety, recepty, vtipy a pohádky.</w:t>
      </w:r>
    </w:p>
    <w:p w14:paraId="6AB06EF2" w14:textId="072D7FE6" w:rsidR="00443B36" w:rsidRDefault="0044103C">
      <w:pPr>
        <w:rPr>
          <w:lang w:val="cs-CZ"/>
        </w:rPr>
      </w:pPr>
      <w:r>
        <w:rPr>
          <w:noProof/>
          <w:lang w:val="cs-CZ"/>
        </w:rPr>
        <w:drawing>
          <wp:anchor distT="0" distB="0" distL="114300" distR="114300" simplePos="0" relativeHeight="251668480" behindDoc="0" locked="0" layoutInCell="1" allowOverlap="1" wp14:anchorId="0FFA10F7" wp14:editId="07853D32">
            <wp:simplePos x="0" y="0"/>
            <wp:positionH relativeFrom="column">
              <wp:posOffset>-92710</wp:posOffset>
            </wp:positionH>
            <wp:positionV relativeFrom="page">
              <wp:posOffset>2453640</wp:posOffset>
            </wp:positionV>
            <wp:extent cx="2853690" cy="4036060"/>
            <wp:effectExtent l="0" t="0" r="3810" b="2540"/>
            <wp:wrapTopAndBottom/>
            <wp:docPr id="2" name="Obrázek 2" descr="Obsah obrázku text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" descr="Obsah obrázku text&#10;&#10;Popis byl vytvořen automaticky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3690" cy="4036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59264" behindDoc="0" locked="0" layoutInCell="1" allowOverlap="1" wp14:anchorId="12AFC7DE" wp14:editId="160E71E2">
            <wp:simplePos x="0" y="0"/>
            <wp:positionH relativeFrom="column">
              <wp:posOffset>2785745</wp:posOffset>
            </wp:positionH>
            <wp:positionV relativeFrom="page">
              <wp:posOffset>4473575</wp:posOffset>
            </wp:positionV>
            <wp:extent cx="3032125" cy="2016760"/>
            <wp:effectExtent l="0" t="0" r="0" b="2540"/>
            <wp:wrapTopAndBottom/>
            <wp:docPr id="3" name="Obrázek 3" descr="Obsah obrázku strom, exteriér, tráva, osob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ek 3" descr="Obsah obrázku strom, exteriér, tráva, osoba&#10;&#10;Popis byl vytvořen automaticky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2125" cy="2016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58240" behindDoc="0" locked="0" layoutInCell="1" allowOverlap="1" wp14:anchorId="6B48A478" wp14:editId="040CD45C">
            <wp:simplePos x="0" y="0"/>
            <wp:positionH relativeFrom="column">
              <wp:posOffset>2780030</wp:posOffset>
            </wp:positionH>
            <wp:positionV relativeFrom="paragraph">
              <wp:posOffset>380365</wp:posOffset>
            </wp:positionV>
            <wp:extent cx="3037205" cy="2019935"/>
            <wp:effectExtent l="0" t="0" r="0" b="0"/>
            <wp:wrapTopAndBottom/>
            <wp:docPr id="4" name="Obrázek 4" descr="Obsah obrázku osoba, exteriér, malé, dívk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ek 4" descr="Obsah obrázku osoba, exteriér, malé, dívka&#10;&#10;Popis byl vytvořen automaticky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7205" cy="201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448C1">
        <w:rPr>
          <w:lang w:val="cs-CZ"/>
        </w:rPr>
        <w:t>Jakmile situace dovolila vydali jsme se ven do přírody za dobrodružstvím.</w:t>
      </w:r>
    </w:p>
    <w:p w14:paraId="74B53B3F" w14:textId="7D323052" w:rsidR="00443B36" w:rsidRDefault="00443B36">
      <w:pPr>
        <w:rPr>
          <w:lang w:val="cs-CZ"/>
        </w:rPr>
      </w:pPr>
    </w:p>
    <w:p w14:paraId="33CC1194" w14:textId="51F92D31" w:rsidR="00EF48C8" w:rsidRDefault="00EF48C8" w:rsidP="00EF48C8">
      <w:pPr>
        <w:rPr>
          <w:lang w:val="cs-CZ"/>
        </w:rPr>
      </w:pPr>
      <w:r>
        <w:rPr>
          <w:noProof/>
          <w:lang w:val="cs-CZ"/>
        </w:rPr>
        <w:lastRenderedPageBreak/>
        <w:drawing>
          <wp:anchor distT="0" distB="0" distL="114300" distR="114300" simplePos="0" relativeHeight="251661312" behindDoc="0" locked="0" layoutInCell="1" allowOverlap="1" wp14:anchorId="0A7D3D5E" wp14:editId="7279D244">
            <wp:simplePos x="0" y="0"/>
            <wp:positionH relativeFrom="column">
              <wp:posOffset>-635</wp:posOffset>
            </wp:positionH>
            <wp:positionV relativeFrom="paragraph">
              <wp:posOffset>4289425</wp:posOffset>
            </wp:positionV>
            <wp:extent cx="2407285" cy="1600200"/>
            <wp:effectExtent l="0" t="0" r="0" b="0"/>
            <wp:wrapTopAndBottom/>
            <wp:docPr id="7" name="Obrázek 7" descr="Obsah obrázku tráva, gril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ek 7" descr="Obsah obrázku tráva, gril&#10;&#10;Popis byl vytvořen automaticky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728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62336" behindDoc="0" locked="0" layoutInCell="1" allowOverlap="1" wp14:anchorId="4C8E715C" wp14:editId="70F83702">
            <wp:simplePos x="0" y="0"/>
            <wp:positionH relativeFrom="column">
              <wp:posOffset>2361565</wp:posOffset>
            </wp:positionH>
            <wp:positionV relativeFrom="paragraph">
              <wp:posOffset>4289425</wp:posOffset>
            </wp:positionV>
            <wp:extent cx="2407920" cy="1600200"/>
            <wp:effectExtent l="0" t="0" r="0" b="0"/>
            <wp:wrapTopAndBottom/>
            <wp:docPr id="10" name="Obrázek 10" descr="Obsah obrázku strom, exteriér, tráva, osob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ek 10" descr="Obsah obrázku strom, exteriér, tráva, osoba&#10;&#10;Popis byl vytvořen automaticky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60288" behindDoc="0" locked="0" layoutInCell="1" allowOverlap="1" wp14:anchorId="5D203167" wp14:editId="78FC65C3">
            <wp:simplePos x="0" y="0"/>
            <wp:positionH relativeFrom="column">
              <wp:posOffset>-635</wp:posOffset>
            </wp:positionH>
            <wp:positionV relativeFrom="paragraph">
              <wp:posOffset>1111885</wp:posOffset>
            </wp:positionV>
            <wp:extent cx="4770120" cy="3178810"/>
            <wp:effectExtent l="0" t="0" r="0" b="2540"/>
            <wp:wrapTopAndBottom/>
            <wp:docPr id="6" name="Obrázek 6" descr="Obsah obrázku exteriér, obloha, tráva, strom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ek 6" descr="Obsah obrázku exteriér, obloha, tráva, strom&#10;&#10;Popis byl vytvořen automaticky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0120" cy="3178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0CEA">
        <w:rPr>
          <w:lang w:val="cs-CZ"/>
        </w:rPr>
        <w:t xml:space="preserve">Hlavní akcí jako vždy pro nás byl Tábor. </w:t>
      </w:r>
      <w:r w:rsidR="00443B36">
        <w:rPr>
          <w:lang w:val="cs-CZ"/>
        </w:rPr>
        <w:t xml:space="preserve">Díky dotaci Prahy 3 na materiál, látku a šicí stroj jsme byli schopni vytvořit kostýmy pro děti a vedoucí. A jelikož jsme stopovali po vesmíru kostýmy </w:t>
      </w:r>
      <w:r w:rsidR="0044103C">
        <w:rPr>
          <w:lang w:val="cs-CZ"/>
        </w:rPr>
        <w:t xml:space="preserve">musely </w:t>
      </w:r>
      <w:r w:rsidR="00443B36">
        <w:rPr>
          <w:lang w:val="cs-CZ"/>
        </w:rPr>
        <w:t>být jako z jiné planety. Díky novému šicímu stroji jsme byli schopni naučit šít na stroji i naše mladé instruktorky.</w:t>
      </w:r>
      <w:r w:rsidRPr="00EF48C8">
        <w:rPr>
          <w:lang w:val="cs-CZ"/>
        </w:rPr>
        <w:t xml:space="preserve"> </w:t>
      </w:r>
      <w:r>
        <w:rPr>
          <w:lang w:val="cs-CZ"/>
        </w:rPr>
        <w:t>Jelikož naše tábory jsou vyhlášené tím jak dobře si vaříme, nový velký hrnec se využil na 100%</w:t>
      </w:r>
      <w:r w:rsidR="009237C2">
        <w:rPr>
          <w:lang w:val="cs-CZ"/>
        </w:rPr>
        <w:t xml:space="preserve">. </w:t>
      </w:r>
      <w:r w:rsidR="0044103C">
        <w:rPr>
          <w:lang w:val="cs-CZ"/>
        </w:rPr>
        <w:t>Letos se nám také povedlo dostat se do reportáží tří televizních stanic. Evakuace dětského oddílu ze Žižkova uprostřed noci byla pro mnohé velmi zajímavý příběh.</w:t>
      </w:r>
    </w:p>
    <w:p w14:paraId="1BFC812C" w14:textId="58B80F11" w:rsidR="007B4421" w:rsidRDefault="007B4421">
      <w:pPr>
        <w:rPr>
          <w:lang w:val="cs-CZ"/>
        </w:rPr>
      </w:pPr>
    </w:p>
    <w:p w14:paraId="7C27ADE6" w14:textId="3B67BAE4" w:rsidR="001E7B4D" w:rsidRDefault="0044103C" w:rsidP="00443B36">
      <w:pPr>
        <w:rPr>
          <w:lang w:val="cs-CZ"/>
        </w:rPr>
      </w:pPr>
      <w:r>
        <w:rPr>
          <w:noProof/>
          <w:lang w:val="cs-CZ"/>
        </w:rPr>
        <w:drawing>
          <wp:anchor distT="0" distB="0" distL="114300" distR="114300" simplePos="0" relativeHeight="251663360" behindDoc="0" locked="0" layoutInCell="1" allowOverlap="1" wp14:anchorId="787DA606" wp14:editId="367539BB">
            <wp:simplePos x="0" y="0"/>
            <wp:positionH relativeFrom="column">
              <wp:posOffset>-130175</wp:posOffset>
            </wp:positionH>
            <wp:positionV relativeFrom="paragraph">
              <wp:posOffset>458470</wp:posOffset>
            </wp:positionV>
            <wp:extent cx="3007360" cy="2255520"/>
            <wp:effectExtent l="0" t="0" r="2540" b="0"/>
            <wp:wrapTopAndBottom/>
            <wp:docPr id="11" name="Obrázek 11" descr="Obsah obrázku exteriér, hora, obloha, země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ek 11" descr="Obsah obrázku exteriér, hora, obloha, země&#10;&#10;Popis byl vytvořen automaticky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7360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64384" behindDoc="0" locked="0" layoutInCell="1" allowOverlap="1" wp14:anchorId="6488FC75" wp14:editId="0123E144">
            <wp:simplePos x="0" y="0"/>
            <wp:positionH relativeFrom="column">
              <wp:posOffset>2863850</wp:posOffset>
            </wp:positionH>
            <wp:positionV relativeFrom="paragraph">
              <wp:posOffset>504190</wp:posOffset>
            </wp:positionV>
            <wp:extent cx="3303905" cy="2202180"/>
            <wp:effectExtent l="0" t="0" r="0" b="7620"/>
            <wp:wrapTopAndBottom/>
            <wp:docPr id="12" name="Obrázek 12" descr="Obsah obrázku strom, exteriér, osoba, skupin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ek 12" descr="Obsah obrázku strom, exteriér, osoba, skupina&#10;&#10;Popis byl vytvořen automaticky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3905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5D5D">
        <w:rPr>
          <w:lang w:val="cs-CZ"/>
        </w:rPr>
        <w:t>Přestože se covidová pandemie neblížila žádnému konci na podzim jsme fungovali v běžném provozu. Setkávali jsme se každou středu, chodili na výpravy a dokonce vyrazili na dvě trojdenní akce.</w:t>
      </w:r>
    </w:p>
    <w:p w14:paraId="72585DDB" w14:textId="0FFF5BB7" w:rsidR="00CA5D5D" w:rsidRDefault="0044103C" w:rsidP="00443B36">
      <w:pPr>
        <w:rPr>
          <w:lang w:val="cs-CZ"/>
        </w:rPr>
      </w:pPr>
      <w:r>
        <w:rPr>
          <w:noProof/>
          <w:lang w:val="cs-CZ"/>
        </w:rPr>
        <w:lastRenderedPageBreak/>
        <w:drawing>
          <wp:anchor distT="0" distB="0" distL="114300" distR="114300" simplePos="0" relativeHeight="251669504" behindDoc="0" locked="0" layoutInCell="1" allowOverlap="1" wp14:anchorId="4D821948" wp14:editId="4AA01946">
            <wp:simplePos x="0" y="0"/>
            <wp:positionH relativeFrom="column">
              <wp:posOffset>2935605</wp:posOffset>
            </wp:positionH>
            <wp:positionV relativeFrom="paragraph">
              <wp:posOffset>411480</wp:posOffset>
            </wp:positionV>
            <wp:extent cx="3113405" cy="2069465"/>
            <wp:effectExtent l="0" t="0" r="0" b="6985"/>
            <wp:wrapTopAndBottom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3405" cy="2069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70528" behindDoc="0" locked="0" layoutInCell="1" allowOverlap="1" wp14:anchorId="0B71717D" wp14:editId="195BD21F">
            <wp:simplePos x="0" y="0"/>
            <wp:positionH relativeFrom="column">
              <wp:posOffset>-198755</wp:posOffset>
            </wp:positionH>
            <wp:positionV relativeFrom="paragraph">
              <wp:posOffset>433705</wp:posOffset>
            </wp:positionV>
            <wp:extent cx="3081655" cy="2049780"/>
            <wp:effectExtent l="0" t="0" r="4445" b="7620"/>
            <wp:wrapTopAndBottom/>
            <wp:docPr id="5" name="Obrázek 5" descr="Obsah obrázku strom, exteriér, země, tráv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ek 5" descr="Obsah obrázku strom, exteriér, země, tráva&#10;&#10;Popis byl vytvořen automaticky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1655" cy="20497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cs-CZ"/>
        </w:rPr>
        <w:t>N</w:t>
      </w:r>
      <w:r w:rsidR="00CA5D5D">
        <w:rPr>
          <w:lang w:val="cs-CZ"/>
        </w:rPr>
        <w:t>a podzimní troj</w:t>
      </w:r>
      <w:r w:rsidR="00EB483A">
        <w:rPr>
          <w:lang w:val="cs-CZ"/>
        </w:rPr>
        <w:t>denní výpravu</w:t>
      </w:r>
      <w:r w:rsidR="00CA5D5D">
        <w:rPr>
          <w:lang w:val="cs-CZ"/>
        </w:rPr>
        <w:t xml:space="preserve"> jsme se vydali do Vrátu, kde jsme rozplétali detektivní příběh a objevovali skalní útvary nedaleko chalupy.</w:t>
      </w:r>
      <w:r w:rsidR="009237C2">
        <w:rPr>
          <w:lang w:val="cs-CZ"/>
        </w:rPr>
        <w:t xml:space="preserve"> Dotace zde byla využita na ubytování v chalupě.</w:t>
      </w:r>
    </w:p>
    <w:p w14:paraId="4A8A94BD" w14:textId="77777777" w:rsidR="00EB483A" w:rsidRDefault="00EB483A">
      <w:pPr>
        <w:rPr>
          <w:lang w:val="cs-CZ"/>
        </w:rPr>
      </w:pPr>
    </w:p>
    <w:p w14:paraId="6B821F5B" w14:textId="4735688C" w:rsidR="007B4421" w:rsidRDefault="00EB483A">
      <w:pPr>
        <w:rPr>
          <w:lang w:val="cs-CZ"/>
        </w:rPr>
      </w:pPr>
      <w:r>
        <w:rPr>
          <w:noProof/>
          <w:lang w:val="cs-CZ"/>
        </w:rPr>
        <w:drawing>
          <wp:anchor distT="0" distB="0" distL="114300" distR="114300" simplePos="0" relativeHeight="251673600" behindDoc="0" locked="0" layoutInCell="1" allowOverlap="1" wp14:anchorId="0C3D020C" wp14:editId="6A696F71">
            <wp:simplePos x="0" y="0"/>
            <wp:positionH relativeFrom="column">
              <wp:posOffset>1210945</wp:posOffset>
            </wp:positionH>
            <wp:positionV relativeFrom="paragraph">
              <wp:posOffset>2639695</wp:posOffset>
            </wp:positionV>
            <wp:extent cx="2872740" cy="1981342"/>
            <wp:effectExtent l="0" t="0" r="3810" b="0"/>
            <wp:wrapTopAndBottom/>
            <wp:docPr id="17" name="Obrázek 17" descr="Obsah obrázku exteriér, sníh, snowboarding, kopec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ek 17" descr="Obsah obrázku exteriér, sníh, snowboarding, kopec&#10;&#10;Popis byl vytvořen automaticky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2740" cy="19813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72576" behindDoc="0" locked="0" layoutInCell="1" allowOverlap="1" wp14:anchorId="0FF931D1" wp14:editId="3163847B">
            <wp:simplePos x="0" y="0"/>
            <wp:positionH relativeFrom="column">
              <wp:posOffset>2882900</wp:posOffset>
            </wp:positionH>
            <wp:positionV relativeFrom="paragraph">
              <wp:posOffset>434340</wp:posOffset>
            </wp:positionV>
            <wp:extent cx="3347085" cy="2205355"/>
            <wp:effectExtent l="0" t="0" r="5715" b="4445"/>
            <wp:wrapTopAndBottom/>
            <wp:docPr id="16" name="Obrázek 16" descr="Obsah obrázku sníh, exteriér, strom, skupina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ek 16" descr="Obsah obrázku sníh, exteriér, strom, skupina&#10;&#10;Popis byl vytvořen automaticky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7085" cy="2205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cs-CZ"/>
        </w:rPr>
        <w:drawing>
          <wp:anchor distT="0" distB="0" distL="114300" distR="114300" simplePos="0" relativeHeight="251671552" behindDoc="0" locked="0" layoutInCell="1" allowOverlap="1" wp14:anchorId="2255E5E5" wp14:editId="0C1DF771">
            <wp:simplePos x="0" y="0"/>
            <wp:positionH relativeFrom="column">
              <wp:posOffset>-258445</wp:posOffset>
            </wp:positionH>
            <wp:positionV relativeFrom="paragraph">
              <wp:posOffset>434340</wp:posOffset>
            </wp:positionV>
            <wp:extent cx="3141721" cy="2221230"/>
            <wp:effectExtent l="0" t="0" r="1905" b="7620"/>
            <wp:wrapTopAndBottom/>
            <wp:docPr id="9" name="Obrázek 9" descr="Obsah obrázku exteriér, sníh, skupina, lidé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ek 9" descr="Obsah obrázku exteriér, sníh, skupina, lidé&#10;&#10;Popis byl vytvořen automaticky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1721" cy="2221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A5D5D">
        <w:rPr>
          <w:lang w:val="cs-CZ"/>
        </w:rPr>
        <w:t>Vánoční trojd</w:t>
      </w:r>
      <w:r>
        <w:rPr>
          <w:lang w:val="cs-CZ"/>
        </w:rPr>
        <w:t xml:space="preserve">enní výpravu </w:t>
      </w:r>
      <w:r w:rsidR="00CA5D5D">
        <w:rPr>
          <w:lang w:val="cs-CZ"/>
        </w:rPr>
        <w:t xml:space="preserve">jsme tradičně trávili na Šumavě. Sněhu bylo tak akorát na bobování a na hraní her. Bylo vidět nadšení všech z pořádného bobování na </w:t>
      </w:r>
      <w:r w:rsidR="00916822">
        <w:rPr>
          <w:lang w:val="cs-CZ"/>
        </w:rPr>
        <w:t>horském vzduchu.</w:t>
      </w:r>
    </w:p>
    <w:p w14:paraId="0810B847" w14:textId="5B7E0DAA" w:rsidR="00916822" w:rsidRDefault="00916822">
      <w:pPr>
        <w:rPr>
          <w:lang w:val="cs-CZ"/>
        </w:rPr>
      </w:pPr>
    </w:p>
    <w:p w14:paraId="4C26FF9F" w14:textId="2FACCFBC" w:rsidR="00D94238" w:rsidRDefault="00BF299F">
      <w:pPr>
        <w:rPr>
          <w:lang w:val="cs-CZ"/>
        </w:rPr>
      </w:pPr>
      <w:r>
        <w:rPr>
          <w:lang w:val="cs-CZ"/>
        </w:rPr>
        <w:t xml:space="preserve">Fotografie z našich akcí naleznete na našem oddílovém uložišti fotek : </w:t>
      </w:r>
      <w:hyperlink r:id="rId17" w:history="1">
        <w:r w:rsidRPr="00022A75">
          <w:rPr>
            <w:rStyle w:val="Hypertextovodkaz"/>
            <w:lang w:val="cs-CZ"/>
          </w:rPr>
          <w:t>https://svetlusky19034.rajce.idnes.cz/</w:t>
        </w:r>
      </w:hyperlink>
    </w:p>
    <w:p w14:paraId="6FF65266" w14:textId="592CAE04" w:rsidR="00EB483A" w:rsidRDefault="00EB483A">
      <w:pPr>
        <w:rPr>
          <w:lang w:val="cs-CZ"/>
        </w:rPr>
      </w:pPr>
      <w:r>
        <w:rPr>
          <w:lang w:val="cs-CZ"/>
        </w:rPr>
        <w:br w:type="page"/>
      </w:r>
    </w:p>
    <w:sectPr w:rsidR="00EB483A" w:rsidSect="00A517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431"/>
    <w:rsid w:val="00045D4D"/>
    <w:rsid w:val="00133ECB"/>
    <w:rsid w:val="001E7B4D"/>
    <w:rsid w:val="002372D0"/>
    <w:rsid w:val="003E17E1"/>
    <w:rsid w:val="00431B50"/>
    <w:rsid w:val="0044103C"/>
    <w:rsid w:val="00443B36"/>
    <w:rsid w:val="004815EB"/>
    <w:rsid w:val="00556183"/>
    <w:rsid w:val="0063520A"/>
    <w:rsid w:val="007B4421"/>
    <w:rsid w:val="00840CEA"/>
    <w:rsid w:val="008C68CE"/>
    <w:rsid w:val="00916822"/>
    <w:rsid w:val="009237C2"/>
    <w:rsid w:val="00A51798"/>
    <w:rsid w:val="00A61A4F"/>
    <w:rsid w:val="00AB7C11"/>
    <w:rsid w:val="00BF299F"/>
    <w:rsid w:val="00BF5FC2"/>
    <w:rsid w:val="00C448C1"/>
    <w:rsid w:val="00CA5D5D"/>
    <w:rsid w:val="00D94238"/>
    <w:rsid w:val="00EB483A"/>
    <w:rsid w:val="00EF48C8"/>
    <w:rsid w:val="00F5324E"/>
    <w:rsid w:val="00F66431"/>
    <w:rsid w:val="00F94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9BC39"/>
  <w15:chartTrackingRefBased/>
  <w15:docId w15:val="{A54B6751-0571-4CFE-9C20-F05C1DDDF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942E7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F942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image" Target="media/image9.jpeg"/><Relationship Id="rId17" Type="http://schemas.openxmlformats.org/officeDocument/2006/relationships/hyperlink" Target="https://svetlusky19034.rajce.idnes.cz/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Simunkova Aneta</dc:creator>
  <cp:keywords/>
  <dc:description/>
  <cp:lastModifiedBy>Simunkova Aneta</cp:lastModifiedBy>
  <cp:revision>14</cp:revision>
  <dcterms:created xsi:type="dcterms:W3CDTF">2021-01-27T15:47:00Z</dcterms:created>
  <dcterms:modified xsi:type="dcterms:W3CDTF">2022-01-26T22:02:00Z</dcterms:modified>
</cp:coreProperties>
</file>